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//Solar System planets are Pol, Moho, Duna, Kerbin, Tylo, Mun, Jool</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//Duna's moon is Dres</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@Kopernicus:AFTER[Kopernicus]</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@Body[Dres]</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@Properties</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description = Dres is a rather boring-looking place other than a few craggy canyons, and is the only moon of Duna. Similarly to Mun's moon Gilly, Dres orbits rather closely to Duna and is pretty small. Conversely, unlike Gilly, Dres's orbit is much more eccentric, meaning there is not many stable orbits in low- or even mid-duna orbit.</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radius = 75000</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geeASL = 0.08</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tidallyLocked = true</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@Orbit</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@referenceBody = Duna</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semiMajorAxis = 1250000</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inclination = 1.25</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eccentricity = 0.451</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longitudeOfAscendingNode = 89</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argumentOfPeriapsis = 132</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meanAnomalyAtEpoch = 3.14</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epoch = 43</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